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15C" w:rsidRPr="00A35202" w:rsidRDefault="00A35202" w:rsidP="00C81C98">
      <w:pPr>
        <w:tabs>
          <w:tab w:val="left" w:pos="709"/>
        </w:tabs>
        <w:spacing w:after="0" w:line="360" w:lineRule="auto"/>
        <w:jc w:val="center"/>
        <w:rPr>
          <w:sz w:val="24"/>
          <w:szCs w:val="24"/>
        </w:rPr>
      </w:pPr>
      <w:r w:rsidRPr="00A35202">
        <w:rPr>
          <w:sz w:val="24"/>
          <w:szCs w:val="24"/>
        </w:rPr>
        <w:t>PROCESSO DE AVALIAÇÃO Nº 00</w:t>
      </w:r>
      <w:r w:rsidR="00C731B8">
        <w:rPr>
          <w:sz w:val="24"/>
          <w:szCs w:val="24"/>
        </w:rPr>
        <w:t>2</w:t>
      </w:r>
      <w:r w:rsidRPr="00A35202">
        <w:rPr>
          <w:sz w:val="24"/>
          <w:szCs w:val="24"/>
        </w:rPr>
        <w:t>/2020</w:t>
      </w:r>
      <w:r w:rsidR="00336A36" w:rsidRPr="00A35202">
        <w:rPr>
          <w:sz w:val="24"/>
          <w:szCs w:val="24"/>
        </w:rPr>
        <w:t xml:space="preserve">   </w:t>
      </w:r>
    </w:p>
    <w:p w:rsidR="00A35202" w:rsidRPr="00A35202" w:rsidRDefault="00A35202" w:rsidP="00C81C98">
      <w:pPr>
        <w:tabs>
          <w:tab w:val="left" w:pos="709"/>
        </w:tabs>
        <w:spacing w:after="0" w:line="360" w:lineRule="auto"/>
        <w:jc w:val="center"/>
        <w:rPr>
          <w:sz w:val="24"/>
          <w:szCs w:val="24"/>
        </w:rPr>
      </w:pPr>
    </w:p>
    <w:p w:rsidR="00C7497D" w:rsidRPr="00A35202" w:rsidRDefault="00C7497D" w:rsidP="00607E20">
      <w:pPr>
        <w:spacing w:after="0" w:line="360" w:lineRule="auto"/>
        <w:jc w:val="center"/>
        <w:rPr>
          <w:sz w:val="24"/>
          <w:szCs w:val="24"/>
        </w:rPr>
      </w:pPr>
      <w:r w:rsidRPr="00A35202">
        <w:rPr>
          <w:sz w:val="24"/>
          <w:szCs w:val="24"/>
        </w:rPr>
        <w:t>EDITAL N°</w:t>
      </w:r>
      <w:r w:rsidR="00497C22" w:rsidRPr="00A35202">
        <w:rPr>
          <w:sz w:val="24"/>
          <w:szCs w:val="24"/>
        </w:rPr>
        <w:t xml:space="preserve"> </w:t>
      </w:r>
      <w:r w:rsidR="00EF315C" w:rsidRPr="00A35202">
        <w:rPr>
          <w:sz w:val="24"/>
          <w:szCs w:val="24"/>
        </w:rPr>
        <w:t>0</w:t>
      </w:r>
      <w:r w:rsidR="00131F28" w:rsidRPr="00A35202">
        <w:rPr>
          <w:sz w:val="24"/>
          <w:szCs w:val="24"/>
        </w:rPr>
        <w:t>0</w:t>
      </w:r>
      <w:r w:rsidR="00E62FFB">
        <w:rPr>
          <w:sz w:val="24"/>
          <w:szCs w:val="24"/>
        </w:rPr>
        <w:t>3</w:t>
      </w:r>
      <w:r w:rsidR="00131F28" w:rsidRPr="00A35202">
        <w:rPr>
          <w:sz w:val="24"/>
          <w:szCs w:val="24"/>
        </w:rPr>
        <w:t>/</w:t>
      </w:r>
      <w:r w:rsidR="006B23E6" w:rsidRPr="00A35202">
        <w:rPr>
          <w:sz w:val="24"/>
          <w:szCs w:val="24"/>
        </w:rPr>
        <w:t>20</w:t>
      </w:r>
      <w:r w:rsidR="00EF315C" w:rsidRPr="00A35202">
        <w:rPr>
          <w:sz w:val="24"/>
          <w:szCs w:val="24"/>
        </w:rPr>
        <w:t>20</w:t>
      </w:r>
    </w:p>
    <w:p w:rsidR="009E6C0E" w:rsidRPr="00497C22" w:rsidRDefault="009E6C0E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Default="00370CA1" w:rsidP="00ED5B39">
      <w:pPr>
        <w:tabs>
          <w:tab w:val="left" w:pos="4536"/>
        </w:tabs>
        <w:spacing w:after="0" w:line="360" w:lineRule="auto"/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Retifica </w:t>
      </w:r>
      <w:r w:rsidR="00F7664F">
        <w:rPr>
          <w:sz w:val="24"/>
          <w:szCs w:val="24"/>
        </w:rPr>
        <w:t>o</w:t>
      </w:r>
      <w:r w:rsidR="00995FD8">
        <w:rPr>
          <w:sz w:val="24"/>
          <w:szCs w:val="24"/>
        </w:rPr>
        <w:t xml:space="preserve"> </w:t>
      </w:r>
      <w:r w:rsidR="00F7664F">
        <w:rPr>
          <w:sz w:val="24"/>
          <w:szCs w:val="24"/>
        </w:rPr>
        <w:t>E</w:t>
      </w:r>
      <w:r w:rsidR="00995FD8">
        <w:rPr>
          <w:sz w:val="24"/>
          <w:szCs w:val="24"/>
        </w:rPr>
        <w:t xml:space="preserve">dital </w:t>
      </w:r>
      <w:r w:rsidR="00F7664F">
        <w:rPr>
          <w:sz w:val="24"/>
          <w:szCs w:val="24"/>
        </w:rPr>
        <w:t>nº</w:t>
      </w:r>
      <w:r w:rsidR="00995FD8">
        <w:rPr>
          <w:sz w:val="24"/>
          <w:szCs w:val="24"/>
        </w:rPr>
        <w:t xml:space="preserve"> </w:t>
      </w:r>
      <w:r w:rsidR="00F7664F">
        <w:rPr>
          <w:sz w:val="24"/>
          <w:szCs w:val="24"/>
        </w:rPr>
        <w:t>0</w:t>
      </w:r>
      <w:r w:rsidR="00131F28">
        <w:rPr>
          <w:sz w:val="24"/>
          <w:szCs w:val="24"/>
        </w:rPr>
        <w:t>0</w:t>
      </w:r>
      <w:r w:rsidR="00E62FFB">
        <w:rPr>
          <w:sz w:val="24"/>
          <w:szCs w:val="24"/>
        </w:rPr>
        <w:t>2</w:t>
      </w:r>
      <w:r w:rsidR="00F7664F">
        <w:rPr>
          <w:sz w:val="24"/>
          <w:szCs w:val="24"/>
        </w:rPr>
        <w:t>/20</w:t>
      </w:r>
      <w:r w:rsidR="00EF315C">
        <w:rPr>
          <w:sz w:val="24"/>
          <w:szCs w:val="24"/>
        </w:rPr>
        <w:t>20</w:t>
      </w:r>
      <w:r w:rsidR="00131F28">
        <w:rPr>
          <w:sz w:val="24"/>
          <w:szCs w:val="24"/>
        </w:rPr>
        <w:t xml:space="preserve"> que divulga a </w:t>
      </w:r>
      <w:r w:rsidR="008B67F9">
        <w:rPr>
          <w:sz w:val="24"/>
          <w:szCs w:val="24"/>
        </w:rPr>
        <w:t>segunda</w:t>
      </w:r>
      <w:r w:rsidR="00131F28">
        <w:rPr>
          <w:sz w:val="24"/>
          <w:szCs w:val="24"/>
        </w:rPr>
        <w:t xml:space="preserve"> etapa</w:t>
      </w:r>
      <w:r w:rsidR="008B67F9" w:rsidRPr="008B67F9">
        <w:rPr>
          <w:rFonts w:eastAsiaTheme="minorHAnsi"/>
          <w:sz w:val="24"/>
          <w:szCs w:val="24"/>
          <w:lang w:eastAsia="en-US"/>
        </w:rPr>
        <w:t xml:space="preserve"> </w:t>
      </w:r>
      <w:r w:rsidR="008B67F9">
        <w:rPr>
          <w:rFonts w:eastAsiaTheme="minorHAnsi"/>
          <w:sz w:val="24"/>
          <w:szCs w:val="24"/>
          <w:lang w:eastAsia="en-US"/>
        </w:rPr>
        <w:t>do RESULTADO PRELIMINAR</w:t>
      </w:r>
      <w:r w:rsidR="00131F28">
        <w:rPr>
          <w:sz w:val="24"/>
          <w:szCs w:val="24"/>
        </w:rPr>
        <w:t xml:space="preserve"> da avaliação de desempenho </w:t>
      </w:r>
      <w:r>
        <w:rPr>
          <w:sz w:val="24"/>
          <w:szCs w:val="24"/>
        </w:rPr>
        <w:t xml:space="preserve">e títulos obtidos pelos membros </w:t>
      </w:r>
      <w:r w:rsidR="00131F28">
        <w:rPr>
          <w:sz w:val="24"/>
          <w:szCs w:val="24"/>
        </w:rPr>
        <w:t>do Magistério Público Municipal de Coronel Barros</w:t>
      </w:r>
      <w:r w:rsidR="000041A8" w:rsidRPr="00497C22">
        <w:rPr>
          <w:sz w:val="24"/>
          <w:szCs w:val="24"/>
        </w:rPr>
        <w:t>.</w:t>
      </w:r>
    </w:p>
    <w:p w:rsidR="009E6C0E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9E6C0E" w:rsidRPr="00497C22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C7497D" w:rsidRPr="00497C22" w:rsidRDefault="00C7497D" w:rsidP="00C7497D">
      <w:pPr>
        <w:spacing w:after="0" w:line="240" w:lineRule="auto"/>
        <w:jc w:val="both"/>
        <w:rPr>
          <w:sz w:val="24"/>
          <w:szCs w:val="24"/>
        </w:rPr>
      </w:pPr>
    </w:p>
    <w:p w:rsidR="00F7664F" w:rsidRDefault="00C7497D" w:rsidP="00ED5B39">
      <w:pPr>
        <w:tabs>
          <w:tab w:val="left" w:pos="567"/>
        </w:tabs>
        <w:spacing w:after="0" w:line="36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 w:rsidR="00051A64">
        <w:rPr>
          <w:rFonts w:eastAsiaTheme="minorHAnsi"/>
          <w:sz w:val="24"/>
          <w:szCs w:val="24"/>
          <w:lang w:eastAsia="en-US"/>
        </w:rPr>
        <w:t>A administração Municipal de Coronel Barros, Estado do Rio Grande do Sul</w:t>
      </w:r>
      <w:r w:rsidR="00051A64">
        <w:rPr>
          <w:sz w:val="24"/>
          <w:szCs w:val="24"/>
        </w:rPr>
        <w:t xml:space="preserve">, no uso de suas atribuições legais e com base na análise realizada pela Comissão Central nomeada pela Portaria nº 220 de 23 de abril de 2020, com atribuições para realização de avaliação da Promoção do Magistério e </w:t>
      </w:r>
      <w:r w:rsidR="00051A64">
        <w:rPr>
          <w:rFonts w:eastAsiaTheme="minorHAnsi"/>
          <w:sz w:val="24"/>
          <w:szCs w:val="24"/>
          <w:lang w:eastAsia="en-US"/>
        </w:rPr>
        <w:t xml:space="preserve">amparada nas Leis nº 1.877, de 29 de setembro de 2015, Lei nº 920, de 30 de maio de 2006 e Lei nº 987 de 03 de outubro de 2006, </w:t>
      </w:r>
      <w:r w:rsidR="00F7664F">
        <w:rPr>
          <w:color w:val="000000" w:themeColor="text1"/>
          <w:sz w:val="24"/>
          <w:szCs w:val="24"/>
        </w:rPr>
        <w:t>resolve RETIFICAR o edital nº 0</w:t>
      </w:r>
      <w:r w:rsidR="00131F28">
        <w:rPr>
          <w:color w:val="000000" w:themeColor="text1"/>
          <w:sz w:val="24"/>
          <w:szCs w:val="24"/>
        </w:rPr>
        <w:t>0</w:t>
      </w:r>
      <w:r w:rsidR="00E62FFB">
        <w:rPr>
          <w:color w:val="000000" w:themeColor="text1"/>
          <w:sz w:val="24"/>
          <w:szCs w:val="24"/>
        </w:rPr>
        <w:t>2</w:t>
      </w:r>
      <w:r w:rsidR="00F7664F">
        <w:rPr>
          <w:color w:val="000000" w:themeColor="text1"/>
          <w:sz w:val="24"/>
          <w:szCs w:val="24"/>
        </w:rPr>
        <w:t>/20</w:t>
      </w:r>
      <w:r w:rsidR="00510044">
        <w:rPr>
          <w:color w:val="000000" w:themeColor="text1"/>
          <w:sz w:val="24"/>
          <w:szCs w:val="24"/>
        </w:rPr>
        <w:t>20</w:t>
      </w:r>
      <w:r w:rsidR="00F7664F">
        <w:rPr>
          <w:color w:val="000000" w:themeColor="text1"/>
          <w:sz w:val="24"/>
          <w:szCs w:val="24"/>
        </w:rPr>
        <w:t xml:space="preserve"> de </w:t>
      </w:r>
      <w:r w:rsidR="00807C74">
        <w:rPr>
          <w:color w:val="000000" w:themeColor="text1"/>
          <w:sz w:val="24"/>
          <w:szCs w:val="24"/>
        </w:rPr>
        <w:t>2</w:t>
      </w:r>
      <w:r w:rsidR="008B67F9">
        <w:rPr>
          <w:color w:val="000000" w:themeColor="text1"/>
          <w:sz w:val="24"/>
          <w:szCs w:val="24"/>
        </w:rPr>
        <w:t>1</w:t>
      </w:r>
      <w:r w:rsidR="00F7664F">
        <w:rPr>
          <w:color w:val="000000" w:themeColor="text1"/>
          <w:sz w:val="24"/>
          <w:szCs w:val="24"/>
        </w:rPr>
        <w:t xml:space="preserve"> de </w:t>
      </w:r>
      <w:r w:rsidR="008B67F9">
        <w:rPr>
          <w:color w:val="000000" w:themeColor="text1"/>
          <w:sz w:val="24"/>
          <w:szCs w:val="24"/>
        </w:rPr>
        <w:t>julho</w:t>
      </w:r>
      <w:r w:rsidR="00F7664F">
        <w:rPr>
          <w:color w:val="000000" w:themeColor="text1"/>
          <w:sz w:val="24"/>
          <w:szCs w:val="24"/>
        </w:rPr>
        <w:t xml:space="preserve"> de 20</w:t>
      </w:r>
      <w:r w:rsidR="00510044">
        <w:rPr>
          <w:color w:val="000000" w:themeColor="text1"/>
          <w:sz w:val="24"/>
          <w:szCs w:val="24"/>
        </w:rPr>
        <w:t>20</w:t>
      </w:r>
      <w:r w:rsidR="00356493">
        <w:rPr>
          <w:color w:val="000000" w:themeColor="text1"/>
          <w:sz w:val="24"/>
          <w:szCs w:val="24"/>
        </w:rPr>
        <w:t xml:space="preserve">, </w:t>
      </w:r>
      <w:r w:rsidR="00CE3886">
        <w:rPr>
          <w:color w:val="000000" w:themeColor="text1"/>
          <w:sz w:val="24"/>
          <w:szCs w:val="24"/>
        </w:rPr>
        <w:t>que p</w:t>
      </w:r>
      <w:r w:rsidR="00F7664F">
        <w:rPr>
          <w:color w:val="000000" w:themeColor="text1"/>
          <w:sz w:val="24"/>
          <w:szCs w:val="24"/>
        </w:rPr>
        <w:t>assa a ter a segui</w:t>
      </w:r>
      <w:r w:rsidR="00051A64">
        <w:rPr>
          <w:color w:val="000000" w:themeColor="text1"/>
          <w:sz w:val="24"/>
          <w:szCs w:val="24"/>
        </w:rPr>
        <w:t>nte redação, e não como constou</w:t>
      </w:r>
      <w:r w:rsidR="00131F28">
        <w:rPr>
          <w:color w:val="000000" w:themeColor="text1"/>
          <w:sz w:val="24"/>
          <w:szCs w:val="24"/>
        </w:rPr>
        <w:t>:</w:t>
      </w:r>
    </w:p>
    <w:p w:rsidR="00663C88" w:rsidRDefault="00663C88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A0368B" w:rsidRDefault="00F7664F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Onde se lê: </w:t>
      </w:r>
    </w:p>
    <w:p w:rsidR="00A35202" w:rsidRDefault="00A35202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tbl>
      <w:tblPr>
        <w:tblStyle w:val="Tabelacomgrade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1843"/>
        <w:gridCol w:w="850"/>
        <w:gridCol w:w="851"/>
        <w:gridCol w:w="850"/>
        <w:gridCol w:w="1418"/>
        <w:gridCol w:w="1134"/>
      </w:tblGrid>
      <w:tr w:rsidR="008E55B1" w:rsidTr="008E55B1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Período de Avaliação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Boletim Anual Desempenho e Títulos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Pontuação Interstício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Carga Horária  Cursos</w:t>
            </w:r>
          </w:p>
        </w:tc>
      </w:tr>
      <w:tr w:rsidR="008E55B1" w:rsidTr="008E55B1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Pontualidade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8E55B1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Desempenho da função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120</w:t>
            </w: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8E55B1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Cibele Regina Nunes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Bonfada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Pereira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05/02/16 </w:t>
            </w:r>
          </w:p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</w:t>
            </w: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04/08/19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Iniciativa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8E55B1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Eficiência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8E55B1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Cursos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8E55B1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Disciplina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8E55B1"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112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hs</w:t>
            </w:r>
            <w:proofErr w:type="spellEnd"/>
          </w:p>
        </w:tc>
      </w:tr>
    </w:tbl>
    <w:p w:rsidR="008E55B1" w:rsidRDefault="008E55B1" w:rsidP="008E55B1">
      <w:pPr>
        <w:spacing w:after="0"/>
        <w:ind w:firstLine="851"/>
        <w:jc w:val="center"/>
        <w:rPr>
          <w:rFonts w:eastAsiaTheme="minorHAnsi"/>
          <w:sz w:val="24"/>
          <w:szCs w:val="24"/>
          <w:lang w:eastAsia="en-US"/>
        </w:rPr>
      </w:pPr>
    </w:p>
    <w:tbl>
      <w:tblPr>
        <w:tblStyle w:val="Tabelacomgrade"/>
        <w:tblpPr w:leftFromText="141" w:rightFromText="141" w:vertAnchor="text" w:horzAnchor="margin" w:tblpX="-147" w:tblpY="216"/>
        <w:tblW w:w="10065" w:type="dxa"/>
        <w:tblLayout w:type="fixed"/>
        <w:tblLook w:val="04A0" w:firstRow="1" w:lastRow="0" w:firstColumn="1" w:lastColumn="0" w:noHBand="0" w:noVBand="1"/>
      </w:tblPr>
      <w:tblGrid>
        <w:gridCol w:w="1839"/>
        <w:gridCol w:w="1277"/>
        <w:gridCol w:w="1844"/>
        <w:gridCol w:w="850"/>
        <w:gridCol w:w="851"/>
        <w:gridCol w:w="850"/>
        <w:gridCol w:w="1419"/>
        <w:gridCol w:w="1135"/>
      </w:tblGrid>
      <w:tr w:rsidR="008E55B1" w:rsidTr="00E4641F"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Nome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Período de Avaliação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Boletim Anual Desempenho e Títulos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Pontuação Interstício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Carga Horária  Cursos</w:t>
            </w:r>
          </w:p>
        </w:tc>
      </w:tr>
      <w:tr w:rsidR="008E55B1" w:rsidTr="00E4641F"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Pontualidade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E4641F">
        <w:tc>
          <w:tcPr>
            <w:tcW w:w="1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Desempenho da função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E4641F">
        <w:tc>
          <w:tcPr>
            <w:tcW w:w="1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Dulci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Riewe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Uhde</w:t>
            </w:r>
            <w:proofErr w:type="spellEnd"/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19/02/16 </w:t>
            </w:r>
          </w:p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</w:t>
            </w: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18/08/19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Iniciativa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E4641F">
        <w:tc>
          <w:tcPr>
            <w:tcW w:w="1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Eficiência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E4641F">
        <w:tc>
          <w:tcPr>
            <w:tcW w:w="1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Cursos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E4641F">
        <w:tc>
          <w:tcPr>
            <w:tcW w:w="1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Disciplina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55B1" w:rsidTr="00E4641F"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309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B1" w:rsidRDefault="008E55B1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126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hs</w:t>
            </w:r>
            <w:proofErr w:type="spellEnd"/>
          </w:p>
        </w:tc>
      </w:tr>
    </w:tbl>
    <w:p w:rsidR="00E4641F" w:rsidRDefault="00E4641F" w:rsidP="00E4641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Leia-se: </w:t>
      </w:r>
    </w:p>
    <w:tbl>
      <w:tblPr>
        <w:tblStyle w:val="Tabelacomgrade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1843"/>
        <w:gridCol w:w="850"/>
        <w:gridCol w:w="851"/>
        <w:gridCol w:w="850"/>
        <w:gridCol w:w="1418"/>
        <w:gridCol w:w="1134"/>
      </w:tblGrid>
      <w:tr w:rsidR="00E4641F" w:rsidTr="00A1100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Período de Avaliação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Boletim Anual Desempenho e Títulos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Pontuação Interstício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Carga Horária  Cursos</w:t>
            </w:r>
          </w:p>
        </w:tc>
      </w:tr>
      <w:tr w:rsidR="00E4641F" w:rsidTr="00A1100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Pontualidade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4641F" w:rsidTr="00A11000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Desempenho da função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120</w:t>
            </w:r>
          </w:p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4641F" w:rsidTr="00A11000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Cibele Regina Nunes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Bonfada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Pereira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05/02/16 </w:t>
            </w:r>
          </w:p>
          <w:p w:rsidR="00E4641F" w:rsidRDefault="00E4641F" w:rsidP="00A11000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</w:t>
            </w:r>
          </w:p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04/08/19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Iniciativa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4641F" w:rsidTr="00A11000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Eficiência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4641F" w:rsidTr="00A11000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Cursos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E4641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E4641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E4641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4641F" w:rsidTr="00A11000"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Disciplina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4641F" w:rsidTr="00A11000"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A11000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1F" w:rsidRDefault="00E4641F" w:rsidP="004F792C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11</w:t>
            </w:r>
            <w:r w:rsidR="004F792C">
              <w:rPr>
                <w:b/>
                <w:sz w:val="24"/>
                <w:szCs w:val="24"/>
                <w:lang w:eastAsia="en-US"/>
              </w:rPr>
              <w:t>6</w:t>
            </w: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hs</w:t>
            </w:r>
            <w:proofErr w:type="spellEnd"/>
          </w:p>
        </w:tc>
      </w:tr>
    </w:tbl>
    <w:tbl>
      <w:tblPr>
        <w:tblStyle w:val="Tabelacomgrade"/>
        <w:tblpPr w:leftFromText="141" w:rightFromText="141" w:vertAnchor="text" w:horzAnchor="margin" w:tblpX="-147" w:tblpY="316"/>
        <w:tblW w:w="10065" w:type="dxa"/>
        <w:tblLayout w:type="fixed"/>
        <w:tblLook w:val="04A0" w:firstRow="1" w:lastRow="0" w:firstColumn="1" w:lastColumn="0" w:noHBand="0" w:noVBand="1"/>
      </w:tblPr>
      <w:tblGrid>
        <w:gridCol w:w="1839"/>
        <w:gridCol w:w="1277"/>
        <w:gridCol w:w="1844"/>
        <w:gridCol w:w="850"/>
        <w:gridCol w:w="851"/>
        <w:gridCol w:w="850"/>
        <w:gridCol w:w="1419"/>
        <w:gridCol w:w="1135"/>
      </w:tblGrid>
      <w:tr w:rsidR="00F071DF" w:rsidTr="00F071DF"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Período de Avaliação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Boletim Anual Desempenho e Títulos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Ano 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Pontuação Interstício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Carga Horária  Cursos</w:t>
            </w:r>
          </w:p>
        </w:tc>
      </w:tr>
      <w:tr w:rsidR="00F071DF" w:rsidTr="00F071DF"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Pontualidade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F071DF" w:rsidTr="00F071DF">
        <w:tc>
          <w:tcPr>
            <w:tcW w:w="1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Desempenho da função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F071DF" w:rsidTr="00F071DF">
        <w:tc>
          <w:tcPr>
            <w:tcW w:w="1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Dulci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Riewe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Uhde</w:t>
            </w:r>
            <w:proofErr w:type="spellEnd"/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19/02/16 </w:t>
            </w:r>
          </w:p>
          <w:p w:rsidR="00F071DF" w:rsidRDefault="00F071DF" w:rsidP="00F071D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</w:t>
            </w:r>
          </w:p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18/08/19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Iniciativa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F071DF" w:rsidTr="00F071DF">
        <w:tc>
          <w:tcPr>
            <w:tcW w:w="1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Eficiência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F071DF" w:rsidTr="00F071DF">
        <w:tc>
          <w:tcPr>
            <w:tcW w:w="1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Cursos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F071DF" w:rsidTr="00F071DF">
        <w:tc>
          <w:tcPr>
            <w:tcW w:w="1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Disciplina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F071DF" w:rsidTr="00F071DF"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282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1DF" w:rsidRDefault="00F071DF" w:rsidP="00F071D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126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hs</w:t>
            </w:r>
            <w:proofErr w:type="spellEnd"/>
          </w:p>
        </w:tc>
      </w:tr>
    </w:tbl>
    <w:p w:rsidR="00E4641F" w:rsidRDefault="00E4641F" w:rsidP="00E4641F">
      <w:pPr>
        <w:spacing w:after="0"/>
        <w:ind w:firstLine="851"/>
        <w:jc w:val="center"/>
        <w:rPr>
          <w:rFonts w:eastAsiaTheme="minorHAnsi"/>
          <w:sz w:val="24"/>
          <w:szCs w:val="24"/>
          <w:lang w:eastAsia="en-US"/>
        </w:rPr>
      </w:pPr>
    </w:p>
    <w:p w:rsidR="00B14BC9" w:rsidRDefault="00B14BC9" w:rsidP="008B256E">
      <w:pPr>
        <w:spacing w:after="0" w:line="360" w:lineRule="auto"/>
        <w:ind w:left="426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Coronel Barros, </w:t>
      </w:r>
      <w:r w:rsidR="00C731B8">
        <w:rPr>
          <w:sz w:val="24"/>
          <w:szCs w:val="24"/>
        </w:rPr>
        <w:t xml:space="preserve">22 </w:t>
      </w:r>
      <w:r>
        <w:rPr>
          <w:sz w:val="24"/>
          <w:szCs w:val="24"/>
        </w:rPr>
        <w:t xml:space="preserve">de </w:t>
      </w:r>
      <w:r w:rsidR="003F0C96">
        <w:rPr>
          <w:sz w:val="24"/>
          <w:szCs w:val="24"/>
        </w:rPr>
        <w:t>j</w:t>
      </w:r>
      <w:r w:rsidR="00282A4F">
        <w:rPr>
          <w:sz w:val="24"/>
          <w:szCs w:val="24"/>
        </w:rPr>
        <w:t>ul</w:t>
      </w:r>
      <w:r w:rsidR="000A7A7F">
        <w:rPr>
          <w:sz w:val="24"/>
          <w:szCs w:val="24"/>
        </w:rPr>
        <w:t>h</w:t>
      </w:r>
      <w:r>
        <w:rPr>
          <w:sz w:val="24"/>
          <w:szCs w:val="24"/>
        </w:rPr>
        <w:t>o de 20</w:t>
      </w:r>
      <w:r w:rsidR="003F0C96">
        <w:rPr>
          <w:sz w:val="24"/>
          <w:szCs w:val="24"/>
        </w:rPr>
        <w:t>20</w:t>
      </w:r>
      <w:r>
        <w:rPr>
          <w:sz w:val="24"/>
          <w:szCs w:val="24"/>
        </w:rPr>
        <w:t>.</w:t>
      </w:r>
    </w:p>
    <w:p w:rsidR="008B256E" w:rsidRDefault="008B256E" w:rsidP="008B256E">
      <w:pPr>
        <w:spacing w:after="0" w:line="360" w:lineRule="auto"/>
        <w:ind w:left="567" w:hanging="567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Edison Osvaldo </w:t>
      </w:r>
      <w:proofErr w:type="spellStart"/>
      <w:r>
        <w:rPr>
          <w:sz w:val="24"/>
          <w:szCs w:val="24"/>
        </w:rPr>
        <w:t>Arn</w:t>
      </w:r>
      <w:proofErr w:type="spellEnd"/>
    </w:p>
    <w:p w:rsidR="008B256E" w:rsidRPr="008B256E" w:rsidRDefault="008B256E" w:rsidP="008B256E">
      <w:pPr>
        <w:tabs>
          <w:tab w:val="left" w:pos="3694"/>
        </w:tabs>
        <w:rPr>
          <w:sz w:val="24"/>
          <w:szCs w:val="24"/>
        </w:rPr>
      </w:pPr>
      <w:r>
        <w:rPr>
          <w:sz w:val="24"/>
          <w:szCs w:val="24"/>
        </w:rPr>
        <w:tab/>
        <w:t>Prefeito</w:t>
      </w:r>
    </w:p>
    <w:sectPr w:rsidR="008B256E" w:rsidRPr="008B256E" w:rsidSect="008B256E">
      <w:headerReference w:type="default" r:id="rId8"/>
      <w:footerReference w:type="default" r:id="rId9"/>
      <w:pgSz w:w="11907" w:h="16839" w:code="9"/>
      <w:pgMar w:top="720" w:right="1276" w:bottom="720" w:left="1276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80C" w:rsidRDefault="007F480C">
      <w:pPr>
        <w:spacing w:after="0" w:line="240" w:lineRule="auto"/>
      </w:pPr>
      <w:r>
        <w:separator/>
      </w:r>
    </w:p>
  </w:endnote>
  <w:endnote w:type="continuationSeparator" w:id="0">
    <w:p w:rsidR="007F480C" w:rsidRDefault="007F4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F4F69" w:rsidRPr="00AF0A9C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F4F69" w:rsidRPr="00AF0A9C" w:rsidRDefault="007F480C">
    <w:pPr>
      <w:pStyle w:val="Rodap"/>
      <w:jc w:val="center"/>
      <w:rPr>
        <w:sz w:val="24"/>
        <w:szCs w:val="24"/>
      </w:rPr>
    </w:pPr>
    <w:hyperlink r:id="rId1" w:history="1">
      <w:r w:rsidR="003F4F69" w:rsidRPr="00AF0A9C">
        <w:rPr>
          <w:rStyle w:val="Hyperlink"/>
          <w:sz w:val="24"/>
          <w:szCs w:val="24"/>
        </w:rPr>
        <w:t>http://www.coronelbarros.rs.gov.br</w:t>
      </w:r>
    </w:hyperlink>
    <w:r w:rsidR="003F4F69" w:rsidRPr="00AF0A9C">
      <w:rPr>
        <w:sz w:val="24"/>
        <w:szCs w:val="24"/>
      </w:rPr>
      <w:t xml:space="preserve">-  e-mail: </w:t>
    </w:r>
    <w:hyperlink r:id="rId2" w:history="1">
      <w:r w:rsidR="003F4F69" w:rsidRPr="002C7DE8">
        <w:rPr>
          <w:rStyle w:val="Hyperlink"/>
          <w:sz w:val="24"/>
          <w:szCs w:val="24"/>
        </w:rPr>
        <w:t>gabinete@coronelbarros.rs.gov.br</w:t>
      </w:r>
    </w:hyperlink>
  </w:p>
  <w:p w:rsidR="003F4F69" w:rsidRDefault="003F4F6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80C" w:rsidRDefault="007F480C">
      <w:pPr>
        <w:spacing w:after="0" w:line="240" w:lineRule="auto"/>
      </w:pPr>
      <w:r>
        <w:separator/>
      </w:r>
    </w:p>
  </w:footnote>
  <w:footnote w:type="continuationSeparator" w:id="0">
    <w:p w:rsidR="007F480C" w:rsidRDefault="007F4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Pr="00AF0A9C" w:rsidRDefault="00881FD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F69" w:rsidRDefault="003F4F6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9" name="Imagem 9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3F4F69" w:rsidRDefault="003F4F69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9" name="Imagem 9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F4F69" w:rsidRPr="00AF0A9C">
      <w:rPr>
        <w:b/>
        <w:bCs/>
        <w:sz w:val="28"/>
        <w:szCs w:val="28"/>
      </w:rPr>
      <w:t>ESTADO DO RIO GRANDE DO SUL</w:t>
    </w:r>
  </w:p>
  <w:p w:rsidR="003F4F69" w:rsidRPr="00AF0A9C" w:rsidRDefault="003F4F69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F4F69" w:rsidRDefault="003F4F6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372D8D"/>
    <w:multiLevelType w:val="multilevel"/>
    <w:tmpl w:val="EC7E3EE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0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330BD"/>
    <w:multiLevelType w:val="multilevel"/>
    <w:tmpl w:val="032899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8"/>
  </w:num>
  <w:num w:numId="6">
    <w:abstractNumId w:val="2"/>
  </w:num>
  <w:num w:numId="7">
    <w:abstractNumId w:val="7"/>
  </w:num>
  <w:num w:numId="8">
    <w:abstractNumId w:val="17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2"/>
  </w:num>
  <w:num w:numId="14">
    <w:abstractNumId w:val="14"/>
  </w:num>
  <w:num w:numId="15">
    <w:abstractNumId w:val="13"/>
  </w:num>
  <w:num w:numId="16">
    <w:abstractNumId w:val="10"/>
  </w:num>
  <w:num w:numId="17">
    <w:abstractNumId w:val="8"/>
  </w:num>
  <w:num w:numId="18">
    <w:abstractNumId w:val="11"/>
  </w:num>
  <w:num w:numId="19">
    <w:abstractNumId w:val="0"/>
  </w:num>
  <w:num w:numId="20">
    <w:abstractNumId w:val="1"/>
  </w:num>
  <w:num w:numId="21">
    <w:abstractNumId w:val="19"/>
  </w:num>
  <w:num w:numId="22">
    <w:abstractNumId w:val="12"/>
  </w:num>
  <w:num w:numId="23">
    <w:abstractNumId w:val="9"/>
  </w:num>
  <w:num w:numId="24">
    <w:abstractNumId w:val="9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41A8"/>
    <w:rsid w:val="0002235F"/>
    <w:rsid w:val="00022D0B"/>
    <w:rsid w:val="00024B1A"/>
    <w:rsid w:val="000326F1"/>
    <w:rsid w:val="00033AC7"/>
    <w:rsid w:val="00040AB1"/>
    <w:rsid w:val="0004551D"/>
    <w:rsid w:val="00051A64"/>
    <w:rsid w:val="00056F1E"/>
    <w:rsid w:val="0007127C"/>
    <w:rsid w:val="00074800"/>
    <w:rsid w:val="00077167"/>
    <w:rsid w:val="0008332D"/>
    <w:rsid w:val="00084489"/>
    <w:rsid w:val="00090464"/>
    <w:rsid w:val="00092BBD"/>
    <w:rsid w:val="000A09C2"/>
    <w:rsid w:val="000A5533"/>
    <w:rsid w:val="000A5FAE"/>
    <w:rsid w:val="000A7A7F"/>
    <w:rsid w:val="000B494E"/>
    <w:rsid w:val="000B5B6B"/>
    <w:rsid w:val="000B7549"/>
    <w:rsid w:val="000D6C77"/>
    <w:rsid w:val="000E1CEA"/>
    <w:rsid w:val="000E23E2"/>
    <w:rsid w:val="000E7E7D"/>
    <w:rsid w:val="000F12F4"/>
    <w:rsid w:val="000F1EA1"/>
    <w:rsid w:val="000F4515"/>
    <w:rsid w:val="001105AA"/>
    <w:rsid w:val="00121EE8"/>
    <w:rsid w:val="001251FD"/>
    <w:rsid w:val="00125D66"/>
    <w:rsid w:val="00131F0E"/>
    <w:rsid w:val="00131F28"/>
    <w:rsid w:val="00134773"/>
    <w:rsid w:val="00140A4A"/>
    <w:rsid w:val="001451BE"/>
    <w:rsid w:val="0015259C"/>
    <w:rsid w:val="00163C7F"/>
    <w:rsid w:val="00167B53"/>
    <w:rsid w:val="001762C5"/>
    <w:rsid w:val="00177970"/>
    <w:rsid w:val="00186C3F"/>
    <w:rsid w:val="00190C7D"/>
    <w:rsid w:val="00195448"/>
    <w:rsid w:val="0019582D"/>
    <w:rsid w:val="001B6472"/>
    <w:rsid w:val="001C08F8"/>
    <w:rsid w:val="001C1B23"/>
    <w:rsid w:val="001D395A"/>
    <w:rsid w:val="001D595D"/>
    <w:rsid w:val="001D5D0A"/>
    <w:rsid w:val="001D5D91"/>
    <w:rsid w:val="001D79D6"/>
    <w:rsid w:val="001E010A"/>
    <w:rsid w:val="001E1D98"/>
    <w:rsid w:val="001F1C9A"/>
    <w:rsid w:val="002031BA"/>
    <w:rsid w:val="00205016"/>
    <w:rsid w:val="00205E38"/>
    <w:rsid w:val="002109B3"/>
    <w:rsid w:val="00220C49"/>
    <w:rsid w:val="002273BA"/>
    <w:rsid w:val="00227D05"/>
    <w:rsid w:val="00231A90"/>
    <w:rsid w:val="00232A77"/>
    <w:rsid w:val="002403A2"/>
    <w:rsid w:val="002405EB"/>
    <w:rsid w:val="00240E91"/>
    <w:rsid w:val="00241A97"/>
    <w:rsid w:val="00244DEB"/>
    <w:rsid w:val="002503C7"/>
    <w:rsid w:val="00251E08"/>
    <w:rsid w:val="002520AA"/>
    <w:rsid w:val="0025386B"/>
    <w:rsid w:val="00256034"/>
    <w:rsid w:val="0026064B"/>
    <w:rsid w:val="00260BBF"/>
    <w:rsid w:val="00260EEA"/>
    <w:rsid w:val="002669B9"/>
    <w:rsid w:val="002674F8"/>
    <w:rsid w:val="00273231"/>
    <w:rsid w:val="00273C2D"/>
    <w:rsid w:val="00282A4F"/>
    <w:rsid w:val="00282EF0"/>
    <w:rsid w:val="00285E7D"/>
    <w:rsid w:val="00294AC5"/>
    <w:rsid w:val="002A1DD3"/>
    <w:rsid w:val="002A34B0"/>
    <w:rsid w:val="002A35CB"/>
    <w:rsid w:val="002A4F3D"/>
    <w:rsid w:val="002B4FAD"/>
    <w:rsid w:val="002B4FED"/>
    <w:rsid w:val="002B551E"/>
    <w:rsid w:val="002B7B9F"/>
    <w:rsid w:val="002D0892"/>
    <w:rsid w:val="002D2885"/>
    <w:rsid w:val="002D36B9"/>
    <w:rsid w:val="002E1962"/>
    <w:rsid w:val="002F3694"/>
    <w:rsid w:val="002F41E1"/>
    <w:rsid w:val="0030197A"/>
    <w:rsid w:val="0032516E"/>
    <w:rsid w:val="00333441"/>
    <w:rsid w:val="00336A36"/>
    <w:rsid w:val="0035199A"/>
    <w:rsid w:val="00353075"/>
    <w:rsid w:val="00354848"/>
    <w:rsid w:val="00356493"/>
    <w:rsid w:val="003673FC"/>
    <w:rsid w:val="00370CA1"/>
    <w:rsid w:val="003721B8"/>
    <w:rsid w:val="003727E4"/>
    <w:rsid w:val="003732AA"/>
    <w:rsid w:val="00376D5A"/>
    <w:rsid w:val="00382B70"/>
    <w:rsid w:val="003A015D"/>
    <w:rsid w:val="003A1508"/>
    <w:rsid w:val="003A26C6"/>
    <w:rsid w:val="003B2861"/>
    <w:rsid w:val="003B516D"/>
    <w:rsid w:val="003B6758"/>
    <w:rsid w:val="003B6DB5"/>
    <w:rsid w:val="003C14CE"/>
    <w:rsid w:val="003C5060"/>
    <w:rsid w:val="003D549E"/>
    <w:rsid w:val="003E28D5"/>
    <w:rsid w:val="003F0C96"/>
    <w:rsid w:val="003F2D07"/>
    <w:rsid w:val="003F2E61"/>
    <w:rsid w:val="003F4F69"/>
    <w:rsid w:val="003F76D1"/>
    <w:rsid w:val="00414354"/>
    <w:rsid w:val="0041512E"/>
    <w:rsid w:val="00416356"/>
    <w:rsid w:val="00423545"/>
    <w:rsid w:val="00432A5D"/>
    <w:rsid w:val="004366CC"/>
    <w:rsid w:val="00443711"/>
    <w:rsid w:val="004475A0"/>
    <w:rsid w:val="00456789"/>
    <w:rsid w:val="00461946"/>
    <w:rsid w:val="00461ECC"/>
    <w:rsid w:val="00464A55"/>
    <w:rsid w:val="00470BE2"/>
    <w:rsid w:val="0047118E"/>
    <w:rsid w:val="00474AC6"/>
    <w:rsid w:val="00477829"/>
    <w:rsid w:val="004913B2"/>
    <w:rsid w:val="00496164"/>
    <w:rsid w:val="00497C22"/>
    <w:rsid w:val="004A352F"/>
    <w:rsid w:val="004A5081"/>
    <w:rsid w:val="004B179E"/>
    <w:rsid w:val="004B50D1"/>
    <w:rsid w:val="004C1674"/>
    <w:rsid w:val="004C4A3C"/>
    <w:rsid w:val="004D0F7A"/>
    <w:rsid w:val="004D1831"/>
    <w:rsid w:val="004D2694"/>
    <w:rsid w:val="004D793B"/>
    <w:rsid w:val="004E4408"/>
    <w:rsid w:val="004F1A14"/>
    <w:rsid w:val="004F3103"/>
    <w:rsid w:val="004F3E23"/>
    <w:rsid w:val="004F792C"/>
    <w:rsid w:val="005046F7"/>
    <w:rsid w:val="00510044"/>
    <w:rsid w:val="00512190"/>
    <w:rsid w:val="00512D67"/>
    <w:rsid w:val="005305FF"/>
    <w:rsid w:val="00530ABD"/>
    <w:rsid w:val="0053151B"/>
    <w:rsid w:val="005501CA"/>
    <w:rsid w:val="00552F38"/>
    <w:rsid w:val="005578C8"/>
    <w:rsid w:val="005601FC"/>
    <w:rsid w:val="00565C8A"/>
    <w:rsid w:val="00567363"/>
    <w:rsid w:val="005720DD"/>
    <w:rsid w:val="00576347"/>
    <w:rsid w:val="0058334F"/>
    <w:rsid w:val="005856CC"/>
    <w:rsid w:val="00586279"/>
    <w:rsid w:val="00587539"/>
    <w:rsid w:val="005925EE"/>
    <w:rsid w:val="00592B89"/>
    <w:rsid w:val="00595B2C"/>
    <w:rsid w:val="0059758E"/>
    <w:rsid w:val="005B10D4"/>
    <w:rsid w:val="005B2D6C"/>
    <w:rsid w:val="005B7546"/>
    <w:rsid w:val="005B7D6E"/>
    <w:rsid w:val="005C0B1F"/>
    <w:rsid w:val="005C3DD6"/>
    <w:rsid w:val="005C407C"/>
    <w:rsid w:val="005D0689"/>
    <w:rsid w:val="005D63CE"/>
    <w:rsid w:val="005E7FCD"/>
    <w:rsid w:val="005F4DFD"/>
    <w:rsid w:val="005F5962"/>
    <w:rsid w:val="00600879"/>
    <w:rsid w:val="00607E20"/>
    <w:rsid w:val="00611138"/>
    <w:rsid w:val="00611650"/>
    <w:rsid w:val="006170BC"/>
    <w:rsid w:val="00626955"/>
    <w:rsid w:val="00632FF2"/>
    <w:rsid w:val="0063304A"/>
    <w:rsid w:val="0063374A"/>
    <w:rsid w:val="00636FB4"/>
    <w:rsid w:val="00637E58"/>
    <w:rsid w:val="0064472A"/>
    <w:rsid w:val="006566DC"/>
    <w:rsid w:val="00663C88"/>
    <w:rsid w:val="00664FCB"/>
    <w:rsid w:val="0066685B"/>
    <w:rsid w:val="00670957"/>
    <w:rsid w:val="00671432"/>
    <w:rsid w:val="006A1AAA"/>
    <w:rsid w:val="006B0593"/>
    <w:rsid w:val="006B23E6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6A28"/>
    <w:rsid w:val="00707334"/>
    <w:rsid w:val="0071105C"/>
    <w:rsid w:val="00717B2F"/>
    <w:rsid w:val="00724FF9"/>
    <w:rsid w:val="00725FDC"/>
    <w:rsid w:val="007306BB"/>
    <w:rsid w:val="00731492"/>
    <w:rsid w:val="00746957"/>
    <w:rsid w:val="00750C9F"/>
    <w:rsid w:val="007616D7"/>
    <w:rsid w:val="0077335F"/>
    <w:rsid w:val="007771FF"/>
    <w:rsid w:val="0078197D"/>
    <w:rsid w:val="00782174"/>
    <w:rsid w:val="0079517E"/>
    <w:rsid w:val="007A2DD0"/>
    <w:rsid w:val="007A527F"/>
    <w:rsid w:val="007C10EF"/>
    <w:rsid w:val="007C1DD5"/>
    <w:rsid w:val="007C4A3B"/>
    <w:rsid w:val="007D2192"/>
    <w:rsid w:val="007E4E48"/>
    <w:rsid w:val="007E4F49"/>
    <w:rsid w:val="007E62CB"/>
    <w:rsid w:val="007E6680"/>
    <w:rsid w:val="007F063F"/>
    <w:rsid w:val="007F480C"/>
    <w:rsid w:val="00800E47"/>
    <w:rsid w:val="008044EC"/>
    <w:rsid w:val="008055C8"/>
    <w:rsid w:val="00805B45"/>
    <w:rsid w:val="00807C74"/>
    <w:rsid w:val="00811571"/>
    <w:rsid w:val="00826C51"/>
    <w:rsid w:val="008275A7"/>
    <w:rsid w:val="0083047A"/>
    <w:rsid w:val="00844BA6"/>
    <w:rsid w:val="00852042"/>
    <w:rsid w:val="00863133"/>
    <w:rsid w:val="008637FF"/>
    <w:rsid w:val="00871024"/>
    <w:rsid w:val="008722D6"/>
    <w:rsid w:val="00874E26"/>
    <w:rsid w:val="00875049"/>
    <w:rsid w:val="00880F20"/>
    <w:rsid w:val="00881FDF"/>
    <w:rsid w:val="00886856"/>
    <w:rsid w:val="00891A08"/>
    <w:rsid w:val="008A06E3"/>
    <w:rsid w:val="008A20F7"/>
    <w:rsid w:val="008A701E"/>
    <w:rsid w:val="008A7B2B"/>
    <w:rsid w:val="008B256E"/>
    <w:rsid w:val="008B2F3F"/>
    <w:rsid w:val="008B67F9"/>
    <w:rsid w:val="008B71A9"/>
    <w:rsid w:val="008C1360"/>
    <w:rsid w:val="008D6835"/>
    <w:rsid w:val="008E200B"/>
    <w:rsid w:val="008E55B1"/>
    <w:rsid w:val="008F6AFB"/>
    <w:rsid w:val="009008A6"/>
    <w:rsid w:val="009012CC"/>
    <w:rsid w:val="00902CE8"/>
    <w:rsid w:val="00905A2D"/>
    <w:rsid w:val="00905A9D"/>
    <w:rsid w:val="009113CB"/>
    <w:rsid w:val="009145B9"/>
    <w:rsid w:val="00922C6E"/>
    <w:rsid w:val="0093402B"/>
    <w:rsid w:val="00935382"/>
    <w:rsid w:val="00943F7A"/>
    <w:rsid w:val="00945962"/>
    <w:rsid w:val="00956A06"/>
    <w:rsid w:val="009623DF"/>
    <w:rsid w:val="00963042"/>
    <w:rsid w:val="00966F61"/>
    <w:rsid w:val="00972251"/>
    <w:rsid w:val="00980661"/>
    <w:rsid w:val="0098262B"/>
    <w:rsid w:val="00983E5E"/>
    <w:rsid w:val="00984473"/>
    <w:rsid w:val="00992821"/>
    <w:rsid w:val="00995FD8"/>
    <w:rsid w:val="00996214"/>
    <w:rsid w:val="00996FD0"/>
    <w:rsid w:val="009A307D"/>
    <w:rsid w:val="009B41A9"/>
    <w:rsid w:val="009C0EA4"/>
    <w:rsid w:val="009C1EDB"/>
    <w:rsid w:val="009D1A04"/>
    <w:rsid w:val="009D63EE"/>
    <w:rsid w:val="009E0B3A"/>
    <w:rsid w:val="009E2847"/>
    <w:rsid w:val="009E56CD"/>
    <w:rsid w:val="009E6C0E"/>
    <w:rsid w:val="009F7566"/>
    <w:rsid w:val="00A00F7C"/>
    <w:rsid w:val="00A0368B"/>
    <w:rsid w:val="00A10E7A"/>
    <w:rsid w:val="00A16986"/>
    <w:rsid w:val="00A223CB"/>
    <w:rsid w:val="00A3243B"/>
    <w:rsid w:val="00A345BD"/>
    <w:rsid w:val="00A35202"/>
    <w:rsid w:val="00A37062"/>
    <w:rsid w:val="00A37778"/>
    <w:rsid w:val="00A45EF1"/>
    <w:rsid w:val="00A4706C"/>
    <w:rsid w:val="00A47ABF"/>
    <w:rsid w:val="00A518C6"/>
    <w:rsid w:val="00A524BC"/>
    <w:rsid w:val="00A57B41"/>
    <w:rsid w:val="00A61722"/>
    <w:rsid w:val="00A70C60"/>
    <w:rsid w:val="00A70FF7"/>
    <w:rsid w:val="00A71FF0"/>
    <w:rsid w:val="00A83680"/>
    <w:rsid w:val="00A87B5C"/>
    <w:rsid w:val="00A90D10"/>
    <w:rsid w:val="00A96259"/>
    <w:rsid w:val="00AA6253"/>
    <w:rsid w:val="00AA6ABF"/>
    <w:rsid w:val="00AB3A09"/>
    <w:rsid w:val="00AC7614"/>
    <w:rsid w:val="00AD1E63"/>
    <w:rsid w:val="00AD2CC0"/>
    <w:rsid w:val="00AD4D92"/>
    <w:rsid w:val="00AD54B2"/>
    <w:rsid w:val="00AE1EA4"/>
    <w:rsid w:val="00AE5F64"/>
    <w:rsid w:val="00AE6F0A"/>
    <w:rsid w:val="00AF0A9C"/>
    <w:rsid w:val="00B01B85"/>
    <w:rsid w:val="00B10EA7"/>
    <w:rsid w:val="00B115C7"/>
    <w:rsid w:val="00B14BC9"/>
    <w:rsid w:val="00B16A91"/>
    <w:rsid w:val="00B20177"/>
    <w:rsid w:val="00B35011"/>
    <w:rsid w:val="00B47E4B"/>
    <w:rsid w:val="00B5134B"/>
    <w:rsid w:val="00B53FB2"/>
    <w:rsid w:val="00B54A11"/>
    <w:rsid w:val="00B74A39"/>
    <w:rsid w:val="00B8263B"/>
    <w:rsid w:val="00B85427"/>
    <w:rsid w:val="00BA3B65"/>
    <w:rsid w:val="00BA6EA9"/>
    <w:rsid w:val="00BB141D"/>
    <w:rsid w:val="00BB2902"/>
    <w:rsid w:val="00BB3B40"/>
    <w:rsid w:val="00BC7A96"/>
    <w:rsid w:val="00BD39EF"/>
    <w:rsid w:val="00BD6C71"/>
    <w:rsid w:val="00BE5ABD"/>
    <w:rsid w:val="00BE6008"/>
    <w:rsid w:val="00BF2370"/>
    <w:rsid w:val="00C12340"/>
    <w:rsid w:val="00C146CC"/>
    <w:rsid w:val="00C14C33"/>
    <w:rsid w:val="00C23289"/>
    <w:rsid w:val="00C337E4"/>
    <w:rsid w:val="00C34C7A"/>
    <w:rsid w:val="00C37060"/>
    <w:rsid w:val="00C4278F"/>
    <w:rsid w:val="00C460AF"/>
    <w:rsid w:val="00C509C1"/>
    <w:rsid w:val="00C50EA1"/>
    <w:rsid w:val="00C56BC5"/>
    <w:rsid w:val="00C71F7F"/>
    <w:rsid w:val="00C731B8"/>
    <w:rsid w:val="00C7497D"/>
    <w:rsid w:val="00C77AA0"/>
    <w:rsid w:val="00C81C98"/>
    <w:rsid w:val="00CA1724"/>
    <w:rsid w:val="00CB0FE5"/>
    <w:rsid w:val="00CB45E1"/>
    <w:rsid w:val="00CC0365"/>
    <w:rsid w:val="00CC43BD"/>
    <w:rsid w:val="00CC74CD"/>
    <w:rsid w:val="00CD26F7"/>
    <w:rsid w:val="00CD3D55"/>
    <w:rsid w:val="00CE182F"/>
    <w:rsid w:val="00CE2DFF"/>
    <w:rsid w:val="00CE2E64"/>
    <w:rsid w:val="00CE3886"/>
    <w:rsid w:val="00CE41FF"/>
    <w:rsid w:val="00CE55EC"/>
    <w:rsid w:val="00CE7CA2"/>
    <w:rsid w:val="00CF13E8"/>
    <w:rsid w:val="00CF3797"/>
    <w:rsid w:val="00CF4964"/>
    <w:rsid w:val="00CF4C57"/>
    <w:rsid w:val="00CF53AB"/>
    <w:rsid w:val="00CF5835"/>
    <w:rsid w:val="00CF5B9E"/>
    <w:rsid w:val="00D12EFB"/>
    <w:rsid w:val="00D20557"/>
    <w:rsid w:val="00D22000"/>
    <w:rsid w:val="00D25350"/>
    <w:rsid w:val="00D26530"/>
    <w:rsid w:val="00D2727E"/>
    <w:rsid w:val="00D3404B"/>
    <w:rsid w:val="00D34B09"/>
    <w:rsid w:val="00D35292"/>
    <w:rsid w:val="00D4196C"/>
    <w:rsid w:val="00D45849"/>
    <w:rsid w:val="00D465F6"/>
    <w:rsid w:val="00D56670"/>
    <w:rsid w:val="00D66291"/>
    <w:rsid w:val="00D66EDD"/>
    <w:rsid w:val="00D7422C"/>
    <w:rsid w:val="00D8031D"/>
    <w:rsid w:val="00D80A84"/>
    <w:rsid w:val="00D86BF9"/>
    <w:rsid w:val="00D977BC"/>
    <w:rsid w:val="00DA7A6A"/>
    <w:rsid w:val="00DA7CDF"/>
    <w:rsid w:val="00DB488D"/>
    <w:rsid w:val="00DC4158"/>
    <w:rsid w:val="00DD6A62"/>
    <w:rsid w:val="00DF22D1"/>
    <w:rsid w:val="00DF6A02"/>
    <w:rsid w:val="00DF73F6"/>
    <w:rsid w:val="00E03460"/>
    <w:rsid w:val="00E07C98"/>
    <w:rsid w:val="00E12B96"/>
    <w:rsid w:val="00E16A64"/>
    <w:rsid w:val="00E216DF"/>
    <w:rsid w:val="00E26DCF"/>
    <w:rsid w:val="00E302C5"/>
    <w:rsid w:val="00E3496D"/>
    <w:rsid w:val="00E37EE0"/>
    <w:rsid w:val="00E4641F"/>
    <w:rsid w:val="00E62FFB"/>
    <w:rsid w:val="00E64690"/>
    <w:rsid w:val="00E72992"/>
    <w:rsid w:val="00E7597C"/>
    <w:rsid w:val="00E83E5E"/>
    <w:rsid w:val="00E84A69"/>
    <w:rsid w:val="00E84B77"/>
    <w:rsid w:val="00E92F8A"/>
    <w:rsid w:val="00E94A0F"/>
    <w:rsid w:val="00E96564"/>
    <w:rsid w:val="00EA53C7"/>
    <w:rsid w:val="00EA7AED"/>
    <w:rsid w:val="00EB3803"/>
    <w:rsid w:val="00EB392D"/>
    <w:rsid w:val="00EC20AE"/>
    <w:rsid w:val="00ED17E9"/>
    <w:rsid w:val="00ED1D5E"/>
    <w:rsid w:val="00ED1FB4"/>
    <w:rsid w:val="00ED4FC4"/>
    <w:rsid w:val="00ED5B39"/>
    <w:rsid w:val="00EE14E3"/>
    <w:rsid w:val="00EE18FC"/>
    <w:rsid w:val="00EE33A8"/>
    <w:rsid w:val="00EF315C"/>
    <w:rsid w:val="00EF3ED5"/>
    <w:rsid w:val="00F008E9"/>
    <w:rsid w:val="00F00C48"/>
    <w:rsid w:val="00F02770"/>
    <w:rsid w:val="00F031E6"/>
    <w:rsid w:val="00F071DF"/>
    <w:rsid w:val="00F10176"/>
    <w:rsid w:val="00F16DE6"/>
    <w:rsid w:val="00F1758E"/>
    <w:rsid w:val="00F20973"/>
    <w:rsid w:val="00F245A3"/>
    <w:rsid w:val="00F2531D"/>
    <w:rsid w:val="00F34607"/>
    <w:rsid w:val="00F42CF9"/>
    <w:rsid w:val="00F42FB6"/>
    <w:rsid w:val="00F44032"/>
    <w:rsid w:val="00F44286"/>
    <w:rsid w:val="00F60277"/>
    <w:rsid w:val="00F635A8"/>
    <w:rsid w:val="00F66431"/>
    <w:rsid w:val="00F709C3"/>
    <w:rsid w:val="00F7664F"/>
    <w:rsid w:val="00F810E6"/>
    <w:rsid w:val="00F83728"/>
    <w:rsid w:val="00F86647"/>
    <w:rsid w:val="00F92652"/>
    <w:rsid w:val="00F96402"/>
    <w:rsid w:val="00F974A1"/>
    <w:rsid w:val="00FB4F95"/>
    <w:rsid w:val="00FC2BF8"/>
    <w:rsid w:val="00FC4935"/>
    <w:rsid w:val="00FD15E7"/>
    <w:rsid w:val="00FE19CA"/>
    <w:rsid w:val="00FE31DC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B7B8CC"/>
  <w15:docId w15:val="{54A59A72-2333-4719-B924-11A3BF48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2E818-E3E2-414A-A134-1CEF6E457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16</cp:revision>
  <cp:lastPrinted>2020-07-14T19:22:00Z</cp:lastPrinted>
  <dcterms:created xsi:type="dcterms:W3CDTF">2020-07-14T16:55:00Z</dcterms:created>
  <dcterms:modified xsi:type="dcterms:W3CDTF">2020-07-22T14:21:00Z</dcterms:modified>
</cp:coreProperties>
</file>