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1A0FB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021991B5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1A69D9">
        <w:rPr>
          <w:b/>
          <w:sz w:val="24"/>
          <w:szCs w:val="24"/>
        </w:rPr>
        <w:t>2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14:paraId="29F77C09" w14:textId="0936D2DA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442D5A">
        <w:rPr>
          <w:b/>
          <w:sz w:val="24"/>
          <w:szCs w:val="24"/>
        </w:rPr>
        <w:t>1</w:t>
      </w:r>
      <w:r w:rsidR="00607E20" w:rsidRPr="00EA6AB7">
        <w:rPr>
          <w:b/>
          <w:sz w:val="24"/>
          <w:szCs w:val="24"/>
        </w:rPr>
        <w:t>0/20</w:t>
      </w:r>
      <w:r w:rsidR="001A69D9">
        <w:rPr>
          <w:b/>
          <w:sz w:val="24"/>
          <w:szCs w:val="24"/>
        </w:rPr>
        <w:t>20</w:t>
      </w:r>
    </w:p>
    <w:p w14:paraId="165E305A" w14:textId="77777777"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3671B753" w14:textId="3080FD40" w:rsidR="001C2057" w:rsidRPr="00FE71EB" w:rsidRDefault="00F36105" w:rsidP="00DC3FD4">
      <w:pPr>
        <w:tabs>
          <w:tab w:val="left" w:pos="4536"/>
        </w:tabs>
        <w:spacing w:after="0" w:line="240" w:lineRule="auto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A69D9">
        <w:rPr>
          <w:sz w:val="24"/>
          <w:szCs w:val="24"/>
        </w:rPr>
        <w:t>IVULGA</w:t>
      </w:r>
      <w:r>
        <w:rPr>
          <w:sz w:val="24"/>
          <w:szCs w:val="24"/>
        </w:rPr>
        <w:t xml:space="preserve"> </w:t>
      </w:r>
      <w:r w:rsidR="001A69D9">
        <w:rPr>
          <w:sz w:val="24"/>
          <w:szCs w:val="24"/>
        </w:rPr>
        <w:t xml:space="preserve">RESULTADO </w:t>
      </w:r>
      <w:r w:rsidR="00DA7A19">
        <w:rPr>
          <w:sz w:val="24"/>
          <w:szCs w:val="24"/>
        </w:rPr>
        <w:t xml:space="preserve">DE RECURSO </w:t>
      </w:r>
      <w:r>
        <w:rPr>
          <w:sz w:val="24"/>
          <w:szCs w:val="24"/>
        </w:rPr>
        <w:t>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Auxiliar de Educação, </w:t>
      </w:r>
      <w:r w:rsidR="00DC3FD4">
        <w:rPr>
          <w:sz w:val="24"/>
          <w:szCs w:val="24"/>
        </w:rPr>
        <w:t xml:space="preserve">Merendeira/Faxineira, Auxiliar de Serviços Gerais, Secretário de Escola, </w:t>
      </w:r>
      <w:r w:rsidR="001C2057" w:rsidRPr="00EA6AB7">
        <w:rPr>
          <w:sz w:val="24"/>
          <w:szCs w:val="24"/>
        </w:rPr>
        <w:t xml:space="preserve">Professor de Educação </w:t>
      </w:r>
      <w:proofErr w:type="gramStart"/>
      <w:r w:rsidR="001C2057" w:rsidRPr="00EA6AB7">
        <w:rPr>
          <w:sz w:val="24"/>
          <w:szCs w:val="24"/>
        </w:rPr>
        <w:t>Infantil,  Série</w:t>
      </w:r>
      <w:r w:rsidR="00856A36">
        <w:rPr>
          <w:sz w:val="24"/>
          <w:szCs w:val="24"/>
        </w:rPr>
        <w:t>s</w:t>
      </w:r>
      <w:proofErr w:type="gramEnd"/>
      <w:r w:rsidR="001C2057" w:rsidRPr="00EA6AB7">
        <w:rPr>
          <w:sz w:val="24"/>
          <w:szCs w:val="24"/>
        </w:rPr>
        <w:t>/Anos Iniciais, Educação Especial,</w:t>
      </w:r>
      <w:r w:rsidR="00DC3FD4">
        <w:rPr>
          <w:sz w:val="24"/>
          <w:szCs w:val="24"/>
        </w:rPr>
        <w:t xml:space="preserve"> </w:t>
      </w:r>
      <w:r w:rsidR="001C2057" w:rsidRPr="00EA6AB7">
        <w:rPr>
          <w:sz w:val="24"/>
          <w:szCs w:val="24"/>
        </w:rPr>
        <w:t xml:space="preserve">Ensino Religioso, </w:t>
      </w:r>
      <w:r w:rsidR="00DC3FD4">
        <w:rPr>
          <w:sz w:val="24"/>
          <w:szCs w:val="24"/>
        </w:rPr>
        <w:t>Geografia,</w:t>
      </w:r>
      <w:r w:rsidR="001C2057" w:rsidRPr="00EA6AB7">
        <w:rPr>
          <w:sz w:val="24"/>
          <w:szCs w:val="24"/>
        </w:rPr>
        <w:t xml:space="preserve"> História</w:t>
      </w:r>
      <w:r w:rsidR="00DC3FD4">
        <w:rPr>
          <w:sz w:val="24"/>
          <w:szCs w:val="24"/>
        </w:rPr>
        <w:t xml:space="preserve"> e Ciências</w:t>
      </w:r>
      <w:r w:rsidR="001C2057" w:rsidRPr="00EA6AB7">
        <w:rPr>
          <w:sz w:val="24"/>
          <w:szCs w:val="24"/>
        </w:rPr>
        <w:t>.</w:t>
      </w:r>
    </w:p>
    <w:p w14:paraId="701D9BA2" w14:textId="179DF30B" w:rsidR="007E195C" w:rsidRDefault="00C7497D" w:rsidP="00CD1617">
      <w:pPr>
        <w:tabs>
          <w:tab w:val="left" w:pos="709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14:paraId="6FDCEB2B" w14:textId="77777777" w:rsidR="0087782F" w:rsidRDefault="0087782F" w:rsidP="00E2726C">
      <w:pPr>
        <w:spacing w:after="0" w:line="360" w:lineRule="auto"/>
        <w:jc w:val="center"/>
        <w:rPr>
          <w:b/>
          <w:sz w:val="24"/>
          <w:szCs w:val="24"/>
        </w:rPr>
      </w:pPr>
    </w:p>
    <w:p w14:paraId="69FDF252" w14:textId="632AFE0D" w:rsidR="00856A36" w:rsidRDefault="00856A36" w:rsidP="00E2726C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 e com base na análise realizada pela C</w:t>
      </w:r>
      <w:r w:rsidRPr="00EA6AB7">
        <w:rPr>
          <w:sz w:val="24"/>
          <w:szCs w:val="24"/>
        </w:rPr>
        <w:t>omissão</w:t>
      </w:r>
      <w:r>
        <w:rPr>
          <w:sz w:val="24"/>
          <w:szCs w:val="24"/>
        </w:rPr>
        <w:t xml:space="preserve"> nomeada pela P</w:t>
      </w:r>
      <w:r w:rsidRPr="00EA6AB7">
        <w:rPr>
          <w:sz w:val="24"/>
          <w:szCs w:val="24"/>
        </w:rPr>
        <w:t xml:space="preserve">ortaria nº 111, de 31 de janeiro de 2018, </w:t>
      </w:r>
      <w:r>
        <w:rPr>
          <w:sz w:val="24"/>
          <w:szCs w:val="24"/>
        </w:rPr>
        <w:t xml:space="preserve">divulga </w:t>
      </w:r>
      <w:r w:rsidR="00DA7A19">
        <w:rPr>
          <w:sz w:val="24"/>
          <w:szCs w:val="24"/>
        </w:rPr>
        <w:t xml:space="preserve">o resultado dos recursos </w:t>
      </w:r>
      <w:r w:rsidR="0087782F">
        <w:rPr>
          <w:sz w:val="24"/>
          <w:szCs w:val="24"/>
        </w:rPr>
        <w:t xml:space="preserve">apresentados </w:t>
      </w:r>
      <w:r w:rsidR="00DA7A19">
        <w:rPr>
          <w:sz w:val="24"/>
          <w:szCs w:val="24"/>
        </w:rPr>
        <w:t>contra o resultado preliminar da prova de títulos</w:t>
      </w:r>
      <w:r>
        <w:rPr>
          <w:sz w:val="24"/>
          <w:szCs w:val="24"/>
        </w:rPr>
        <w:t>, conforme segue abaixo:</w:t>
      </w:r>
    </w:p>
    <w:p w14:paraId="1B2E59E0" w14:textId="22D16C84" w:rsidR="00DC3FD4" w:rsidRPr="008D4035" w:rsidRDefault="00DC3FD4" w:rsidP="00E2726C">
      <w:pPr>
        <w:spacing w:after="0" w:line="360" w:lineRule="auto"/>
        <w:jc w:val="both"/>
        <w:rPr>
          <w:b/>
          <w:sz w:val="24"/>
          <w:szCs w:val="24"/>
        </w:rPr>
      </w:pPr>
      <w:r w:rsidRPr="008D4035">
        <w:rPr>
          <w:b/>
          <w:sz w:val="24"/>
          <w:szCs w:val="24"/>
        </w:rPr>
        <w:t>EME</w:t>
      </w:r>
      <w:r w:rsidR="0087782F">
        <w:rPr>
          <w:b/>
          <w:sz w:val="24"/>
          <w:szCs w:val="24"/>
        </w:rPr>
        <w:t>F</w:t>
      </w:r>
      <w:r w:rsidRPr="008D4035">
        <w:rPr>
          <w:b/>
          <w:sz w:val="24"/>
          <w:szCs w:val="24"/>
        </w:rPr>
        <w:t xml:space="preserve"> MIGUEL BURNIER</w:t>
      </w:r>
    </w:p>
    <w:p w14:paraId="7DE801EA" w14:textId="3D991F3C" w:rsidR="00DC3FD4" w:rsidRDefault="00DC3FD4" w:rsidP="00E2726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77"/>
        <w:gridCol w:w="2634"/>
        <w:gridCol w:w="2693"/>
        <w:gridCol w:w="3686"/>
      </w:tblGrid>
      <w:tr w:rsidR="0087782F" w:rsidRPr="00650BF6" w14:paraId="77F20F82" w14:textId="77777777" w:rsidTr="000A2AB2">
        <w:tc>
          <w:tcPr>
            <w:tcW w:w="1477" w:type="dxa"/>
            <w:vAlign w:val="center"/>
          </w:tcPr>
          <w:p w14:paraId="391380AB" w14:textId="77777777" w:rsidR="0087782F" w:rsidRPr="00650BF6" w:rsidRDefault="0087782F" w:rsidP="00E2726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634" w:type="dxa"/>
            <w:vAlign w:val="center"/>
          </w:tcPr>
          <w:p w14:paraId="3C3BE7FA" w14:textId="77777777" w:rsidR="0087782F" w:rsidRPr="00650BF6" w:rsidRDefault="0087782F" w:rsidP="00E2726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693" w:type="dxa"/>
          </w:tcPr>
          <w:p w14:paraId="4F4C920B" w14:textId="460A007F" w:rsidR="0087782F" w:rsidRPr="00650BF6" w:rsidRDefault="0087782F" w:rsidP="00E2726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DESCRIÇÃO DO RECURSO</w:t>
            </w:r>
          </w:p>
        </w:tc>
        <w:tc>
          <w:tcPr>
            <w:tcW w:w="3686" w:type="dxa"/>
          </w:tcPr>
          <w:p w14:paraId="5044BC21" w14:textId="04E3CD7C" w:rsidR="0087782F" w:rsidRPr="00650BF6" w:rsidRDefault="0087782F" w:rsidP="00E2726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RESPOSTA DO RECURSO</w:t>
            </w:r>
          </w:p>
        </w:tc>
      </w:tr>
      <w:tr w:rsidR="0087782F" w:rsidRPr="00440CF3" w14:paraId="57315516" w14:textId="1A665448" w:rsidTr="000A2AB2">
        <w:tc>
          <w:tcPr>
            <w:tcW w:w="1477" w:type="dxa"/>
          </w:tcPr>
          <w:p w14:paraId="528DE0D0" w14:textId="0013DD4D" w:rsidR="0087782F" w:rsidRPr="0087782F" w:rsidRDefault="0087782F" w:rsidP="00E272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782F">
              <w:rPr>
                <w:sz w:val="22"/>
                <w:szCs w:val="22"/>
              </w:rPr>
              <w:t>56</w:t>
            </w:r>
          </w:p>
        </w:tc>
        <w:tc>
          <w:tcPr>
            <w:tcW w:w="2634" w:type="dxa"/>
          </w:tcPr>
          <w:p w14:paraId="27F67D28" w14:textId="1DB7452E" w:rsidR="0087782F" w:rsidRPr="0087782F" w:rsidRDefault="0087782F" w:rsidP="00E272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782F">
              <w:rPr>
                <w:sz w:val="22"/>
                <w:szCs w:val="22"/>
              </w:rPr>
              <w:t xml:space="preserve">Marilia </w:t>
            </w:r>
            <w:proofErr w:type="spellStart"/>
            <w:r w:rsidRPr="0087782F">
              <w:rPr>
                <w:sz w:val="22"/>
                <w:szCs w:val="22"/>
              </w:rPr>
              <w:t>Bonotto</w:t>
            </w:r>
            <w:proofErr w:type="spellEnd"/>
            <w:r w:rsidRPr="0087782F">
              <w:rPr>
                <w:sz w:val="22"/>
                <w:szCs w:val="22"/>
              </w:rPr>
              <w:t xml:space="preserve"> de Moura</w:t>
            </w:r>
          </w:p>
        </w:tc>
        <w:tc>
          <w:tcPr>
            <w:tcW w:w="2693" w:type="dxa"/>
          </w:tcPr>
          <w:p w14:paraId="7209C3BE" w14:textId="2ED7B640" w:rsidR="0087782F" w:rsidRPr="0087782F" w:rsidRDefault="00E2726C" w:rsidP="00E2726C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Questiona a não contabilização da pontuação do título apresentado de Pós Graduação  Lato Sensu “Curso de Especialização Em Gestão em Educação: Supervisão e Orientação”</w:t>
            </w:r>
          </w:p>
        </w:tc>
        <w:tc>
          <w:tcPr>
            <w:tcW w:w="3686" w:type="dxa"/>
          </w:tcPr>
          <w:p w14:paraId="62BBFD96" w14:textId="456F1F8F" w:rsidR="0087782F" w:rsidRPr="0087782F" w:rsidRDefault="00E2726C" w:rsidP="000A2AB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Comissão, após análise do recurso, apresentado pela candidata, em tempo hábil, informa, que, de acordo com o Edital de Inscrição nº</w:t>
            </w:r>
            <w:r w:rsidR="00101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01/2020, item 8.1.1, </w:t>
            </w:r>
            <w:r w:rsidR="000A2AB2">
              <w:rPr>
                <w:sz w:val="22"/>
                <w:szCs w:val="22"/>
              </w:rPr>
              <w:t xml:space="preserve">pois tanto a Pós Graduação Lato Sensu como a Stricto Sensu, devem ser na área de atuação do cargo pretendido, </w:t>
            </w:r>
            <w:r w:rsidR="00101886">
              <w:rPr>
                <w:sz w:val="22"/>
                <w:szCs w:val="22"/>
              </w:rPr>
              <w:t>DECIDIU INDEFERIR O RECURSO INTERPOSTO PELA RECORRENTE.</w:t>
            </w:r>
          </w:p>
        </w:tc>
      </w:tr>
    </w:tbl>
    <w:p w14:paraId="5CDE0561" w14:textId="77777777" w:rsidR="00DC3FD4" w:rsidRPr="00C60096" w:rsidRDefault="00DC3FD4" w:rsidP="00E2726C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16E53057" w14:textId="6DCB112B" w:rsidR="00DC3FD4" w:rsidRPr="00C60096" w:rsidRDefault="00DC3FD4" w:rsidP="00E2726C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>Coronel Barros, 1</w:t>
      </w:r>
      <w:r w:rsidR="00DA7A19">
        <w:rPr>
          <w:sz w:val="24"/>
          <w:szCs w:val="24"/>
        </w:rPr>
        <w:t>7</w:t>
      </w:r>
      <w:r w:rsidRPr="00C60096">
        <w:rPr>
          <w:sz w:val="24"/>
          <w:szCs w:val="24"/>
        </w:rPr>
        <w:t xml:space="preserve"> de janeiro de 20</w:t>
      </w:r>
      <w:r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14:paraId="37A5C8A1" w14:textId="64735CD5" w:rsidR="000A2AB2" w:rsidRDefault="00DC3FD4" w:rsidP="00E33CA0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</w:t>
      </w:r>
      <w:r w:rsidR="000A2AB2">
        <w:rPr>
          <w:b/>
          <w:sz w:val="24"/>
          <w:szCs w:val="24"/>
        </w:rPr>
        <w:t xml:space="preserve">Edison Osvaldo </w:t>
      </w:r>
      <w:proofErr w:type="spellStart"/>
      <w:r w:rsidR="000A2AB2">
        <w:rPr>
          <w:b/>
          <w:sz w:val="24"/>
          <w:szCs w:val="24"/>
        </w:rPr>
        <w:t>Arnt</w:t>
      </w:r>
      <w:proofErr w:type="spellEnd"/>
    </w:p>
    <w:p w14:paraId="4BEE573C" w14:textId="777BEAF0" w:rsidR="00EA6AB7" w:rsidRPr="000A2AB2" w:rsidRDefault="000A2AB2" w:rsidP="000A2AB2">
      <w:pPr>
        <w:tabs>
          <w:tab w:val="left" w:pos="3969"/>
        </w:tabs>
        <w:spacing w:after="0" w:line="360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</w:t>
      </w:r>
      <w:bookmarkStart w:id="0" w:name="_GoBack"/>
      <w:bookmarkEnd w:id="0"/>
      <w:r w:rsidR="00DC3FD4" w:rsidRPr="00C60096">
        <w:rPr>
          <w:b/>
          <w:sz w:val="24"/>
          <w:szCs w:val="24"/>
        </w:rPr>
        <w:t>Prefeito</w:t>
      </w:r>
    </w:p>
    <w:sectPr w:rsidR="00EA6AB7" w:rsidRPr="000A2AB2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B83B6" w14:textId="77777777" w:rsidR="005451BB" w:rsidRDefault="005451BB">
      <w:pPr>
        <w:spacing w:after="0" w:line="240" w:lineRule="auto"/>
      </w:pPr>
      <w:r>
        <w:separator/>
      </w:r>
    </w:p>
  </w:endnote>
  <w:endnote w:type="continuationSeparator" w:id="0">
    <w:p w14:paraId="7D0837A2" w14:textId="77777777" w:rsidR="005451BB" w:rsidRDefault="0054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5635C5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5635C5" w:rsidRPr="00AF0A9C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5635C5" w:rsidRPr="00AF0A9C" w:rsidRDefault="005451BB">
    <w:pPr>
      <w:pStyle w:val="Rodap"/>
      <w:jc w:val="center"/>
      <w:rPr>
        <w:sz w:val="24"/>
        <w:szCs w:val="24"/>
      </w:rPr>
    </w:pPr>
    <w:hyperlink r:id="rId1" w:history="1">
      <w:r w:rsidR="005635C5" w:rsidRPr="00AF0A9C">
        <w:rPr>
          <w:rStyle w:val="Hyperlink"/>
          <w:sz w:val="24"/>
          <w:szCs w:val="24"/>
        </w:rPr>
        <w:t>http://www.coronelbarros.rs.gov.br</w:t>
      </w:r>
    </w:hyperlink>
    <w:r w:rsidR="005635C5" w:rsidRPr="00AF0A9C">
      <w:rPr>
        <w:sz w:val="24"/>
        <w:szCs w:val="24"/>
      </w:rPr>
      <w:t xml:space="preserve">-  e-mail: </w:t>
    </w:r>
    <w:hyperlink r:id="rId2" w:history="1">
      <w:r w:rsidR="005635C5"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5635C5" w:rsidRDefault="005635C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0BD24" w14:textId="77777777" w:rsidR="005451BB" w:rsidRDefault="005451BB">
      <w:pPr>
        <w:spacing w:after="0" w:line="240" w:lineRule="auto"/>
      </w:pPr>
      <w:r>
        <w:separator/>
      </w:r>
    </w:p>
  </w:footnote>
  <w:footnote w:type="continuationSeparator" w:id="0">
    <w:p w14:paraId="1A0AAE9D" w14:textId="77777777" w:rsidR="005451BB" w:rsidRDefault="0054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3A1E57AC" w:rsidR="005635C5" w:rsidRPr="00AF0A9C" w:rsidRDefault="00E8696E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9F48B8F" wp14:editId="76B28828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A99AF" w14:textId="77777777" w:rsidR="005635C5" w:rsidRDefault="005635C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8A537A" wp14:editId="11B16BA1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48B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14:paraId="059A99AF" w14:textId="77777777" w:rsidR="005635C5" w:rsidRDefault="005635C5">
                    <w:r>
                      <w:rPr>
                        <w:noProof/>
                      </w:rPr>
                      <w:drawing>
                        <wp:inline distT="0" distB="0" distL="0" distR="0" wp14:anchorId="6C8A537A" wp14:editId="11B16BA1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635C5" w:rsidRPr="00AF0A9C">
      <w:rPr>
        <w:b/>
        <w:bCs/>
        <w:sz w:val="28"/>
        <w:szCs w:val="28"/>
      </w:rPr>
      <w:t>ESTADO DO RIO GRANDE DO SUL</w:t>
    </w:r>
  </w:p>
  <w:p w14:paraId="5E9D712A" w14:textId="77777777" w:rsidR="005635C5" w:rsidRPr="00AF0A9C" w:rsidRDefault="005635C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5635C5" w:rsidRDefault="005635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7FF7"/>
    <w:rsid w:val="000910C4"/>
    <w:rsid w:val="000931AE"/>
    <w:rsid w:val="000969E5"/>
    <w:rsid w:val="000977FA"/>
    <w:rsid w:val="000A2AB2"/>
    <w:rsid w:val="000A5FAE"/>
    <w:rsid w:val="000B09F9"/>
    <w:rsid w:val="000B34ED"/>
    <w:rsid w:val="000E1CEA"/>
    <w:rsid w:val="000E7E7D"/>
    <w:rsid w:val="000F12F4"/>
    <w:rsid w:val="000F55C7"/>
    <w:rsid w:val="000F6125"/>
    <w:rsid w:val="00101886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7042"/>
    <w:rsid w:val="0015259C"/>
    <w:rsid w:val="001642F2"/>
    <w:rsid w:val="001762C5"/>
    <w:rsid w:val="00185305"/>
    <w:rsid w:val="00195448"/>
    <w:rsid w:val="0019582D"/>
    <w:rsid w:val="001A69D9"/>
    <w:rsid w:val="001A6DDC"/>
    <w:rsid w:val="001B6472"/>
    <w:rsid w:val="001C08F8"/>
    <w:rsid w:val="001C0ABA"/>
    <w:rsid w:val="001C171B"/>
    <w:rsid w:val="001C2057"/>
    <w:rsid w:val="001C64E4"/>
    <w:rsid w:val="001D3853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7AA9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0408"/>
    <w:rsid w:val="002A1291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E27EC"/>
    <w:rsid w:val="002F41E1"/>
    <w:rsid w:val="0030197A"/>
    <w:rsid w:val="00307EAD"/>
    <w:rsid w:val="00332ADA"/>
    <w:rsid w:val="00333441"/>
    <w:rsid w:val="00353075"/>
    <w:rsid w:val="00354848"/>
    <w:rsid w:val="00360C15"/>
    <w:rsid w:val="00370E8E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2D07"/>
    <w:rsid w:val="003F2E61"/>
    <w:rsid w:val="003F35AD"/>
    <w:rsid w:val="003F76D1"/>
    <w:rsid w:val="00414354"/>
    <w:rsid w:val="0041512E"/>
    <w:rsid w:val="00416356"/>
    <w:rsid w:val="00423545"/>
    <w:rsid w:val="00424743"/>
    <w:rsid w:val="00432A5D"/>
    <w:rsid w:val="0043615C"/>
    <w:rsid w:val="004365DD"/>
    <w:rsid w:val="004366CC"/>
    <w:rsid w:val="00440CF3"/>
    <w:rsid w:val="00442D5A"/>
    <w:rsid w:val="00443711"/>
    <w:rsid w:val="004442E6"/>
    <w:rsid w:val="004475A0"/>
    <w:rsid w:val="00456789"/>
    <w:rsid w:val="00470BE2"/>
    <w:rsid w:val="0047118E"/>
    <w:rsid w:val="00474AC6"/>
    <w:rsid w:val="00477829"/>
    <w:rsid w:val="00477E23"/>
    <w:rsid w:val="00482F47"/>
    <w:rsid w:val="00496164"/>
    <w:rsid w:val="004A352F"/>
    <w:rsid w:val="004A60EC"/>
    <w:rsid w:val="004A7D50"/>
    <w:rsid w:val="004B472E"/>
    <w:rsid w:val="004B50D1"/>
    <w:rsid w:val="004B6BF1"/>
    <w:rsid w:val="004C4A3C"/>
    <w:rsid w:val="004C4BFC"/>
    <w:rsid w:val="004C5FA9"/>
    <w:rsid w:val="004D0F7A"/>
    <w:rsid w:val="004D1831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305FF"/>
    <w:rsid w:val="0053151B"/>
    <w:rsid w:val="005350E2"/>
    <w:rsid w:val="00536FF1"/>
    <w:rsid w:val="005451BB"/>
    <w:rsid w:val="005501CA"/>
    <w:rsid w:val="00552F38"/>
    <w:rsid w:val="005578C8"/>
    <w:rsid w:val="005601FC"/>
    <w:rsid w:val="00561AE2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63CE"/>
    <w:rsid w:val="005E6B4C"/>
    <w:rsid w:val="005E7FCD"/>
    <w:rsid w:val="005F1B62"/>
    <w:rsid w:val="005F2827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4472A"/>
    <w:rsid w:val="00650BF6"/>
    <w:rsid w:val="006566DC"/>
    <w:rsid w:val="0065726F"/>
    <w:rsid w:val="00665D89"/>
    <w:rsid w:val="0066685B"/>
    <w:rsid w:val="00670957"/>
    <w:rsid w:val="00675155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C0031"/>
    <w:rsid w:val="006D5BA6"/>
    <w:rsid w:val="006E010E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4627"/>
    <w:rsid w:val="00724FF9"/>
    <w:rsid w:val="00725FDC"/>
    <w:rsid w:val="00727270"/>
    <w:rsid w:val="007306BB"/>
    <w:rsid w:val="0073091C"/>
    <w:rsid w:val="00731492"/>
    <w:rsid w:val="007361C7"/>
    <w:rsid w:val="00746957"/>
    <w:rsid w:val="007616D7"/>
    <w:rsid w:val="007708D6"/>
    <w:rsid w:val="0077335F"/>
    <w:rsid w:val="0078197D"/>
    <w:rsid w:val="00787800"/>
    <w:rsid w:val="0079517E"/>
    <w:rsid w:val="0079541A"/>
    <w:rsid w:val="007A2DD0"/>
    <w:rsid w:val="007A527F"/>
    <w:rsid w:val="007A543C"/>
    <w:rsid w:val="007C10EF"/>
    <w:rsid w:val="007D2192"/>
    <w:rsid w:val="007D2D74"/>
    <w:rsid w:val="007D76F7"/>
    <w:rsid w:val="007E195C"/>
    <w:rsid w:val="007E3C5D"/>
    <w:rsid w:val="007E4F49"/>
    <w:rsid w:val="007E62CB"/>
    <w:rsid w:val="007E6680"/>
    <w:rsid w:val="007F1755"/>
    <w:rsid w:val="00800E47"/>
    <w:rsid w:val="008044EC"/>
    <w:rsid w:val="00805B45"/>
    <w:rsid w:val="00815A32"/>
    <w:rsid w:val="008162B7"/>
    <w:rsid w:val="0082644A"/>
    <w:rsid w:val="00826C51"/>
    <w:rsid w:val="0082755E"/>
    <w:rsid w:val="00834EB1"/>
    <w:rsid w:val="0085078F"/>
    <w:rsid w:val="00852042"/>
    <w:rsid w:val="00856A36"/>
    <w:rsid w:val="00860A06"/>
    <w:rsid w:val="008627A7"/>
    <w:rsid w:val="008637FF"/>
    <w:rsid w:val="00874E26"/>
    <w:rsid w:val="00875049"/>
    <w:rsid w:val="00875200"/>
    <w:rsid w:val="0087782F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2BE3"/>
    <w:rsid w:val="009145B9"/>
    <w:rsid w:val="009155A3"/>
    <w:rsid w:val="0091617E"/>
    <w:rsid w:val="009203D6"/>
    <w:rsid w:val="00922177"/>
    <w:rsid w:val="00922C6E"/>
    <w:rsid w:val="0092736D"/>
    <w:rsid w:val="0093402B"/>
    <w:rsid w:val="00943F7A"/>
    <w:rsid w:val="009519E1"/>
    <w:rsid w:val="00960530"/>
    <w:rsid w:val="009623DF"/>
    <w:rsid w:val="0097638B"/>
    <w:rsid w:val="00980661"/>
    <w:rsid w:val="0098262B"/>
    <w:rsid w:val="00984473"/>
    <w:rsid w:val="00992821"/>
    <w:rsid w:val="009955A7"/>
    <w:rsid w:val="00996214"/>
    <w:rsid w:val="00996FD0"/>
    <w:rsid w:val="009A307D"/>
    <w:rsid w:val="009A5F34"/>
    <w:rsid w:val="009B41A9"/>
    <w:rsid w:val="009C1EDB"/>
    <w:rsid w:val="009D0333"/>
    <w:rsid w:val="009D63EE"/>
    <w:rsid w:val="009E2847"/>
    <w:rsid w:val="009E56CD"/>
    <w:rsid w:val="009E7037"/>
    <w:rsid w:val="009F72F2"/>
    <w:rsid w:val="00A00F7C"/>
    <w:rsid w:val="00A038D3"/>
    <w:rsid w:val="00A10E7A"/>
    <w:rsid w:val="00A15CCB"/>
    <w:rsid w:val="00A223CB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5497"/>
    <w:rsid w:val="00A70FF7"/>
    <w:rsid w:val="00A87B5C"/>
    <w:rsid w:val="00A96259"/>
    <w:rsid w:val="00AA332A"/>
    <w:rsid w:val="00AA6253"/>
    <w:rsid w:val="00AA6ABF"/>
    <w:rsid w:val="00AC7614"/>
    <w:rsid w:val="00AD1E63"/>
    <w:rsid w:val="00AD2CC0"/>
    <w:rsid w:val="00AD54B2"/>
    <w:rsid w:val="00AE5F64"/>
    <w:rsid w:val="00AF0A9C"/>
    <w:rsid w:val="00AF5DCE"/>
    <w:rsid w:val="00B01B85"/>
    <w:rsid w:val="00B10EA7"/>
    <w:rsid w:val="00B115C7"/>
    <w:rsid w:val="00B16A91"/>
    <w:rsid w:val="00B24DF3"/>
    <w:rsid w:val="00B35011"/>
    <w:rsid w:val="00B428CD"/>
    <w:rsid w:val="00B57BEA"/>
    <w:rsid w:val="00B75B84"/>
    <w:rsid w:val="00B86E5E"/>
    <w:rsid w:val="00BA3B65"/>
    <w:rsid w:val="00BA6EA9"/>
    <w:rsid w:val="00BB141D"/>
    <w:rsid w:val="00BB2902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337E4"/>
    <w:rsid w:val="00C34C7A"/>
    <w:rsid w:val="00C37060"/>
    <w:rsid w:val="00C40DDF"/>
    <w:rsid w:val="00C4278F"/>
    <w:rsid w:val="00C460AF"/>
    <w:rsid w:val="00C50EA1"/>
    <w:rsid w:val="00C56BC5"/>
    <w:rsid w:val="00C60096"/>
    <w:rsid w:val="00C719AF"/>
    <w:rsid w:val="00C7497D"/>
    <w:rsid w:val="00CA1304"/>
    <w:rsid w:val="00CA1724"/>
    <w:rsid w:val="00CB0FE5"/>
    <w:rsid w:val="00CB1E6E"/>
    <w:rsid w:val="00CC0365"/>
    <w:rsid w:val="00CC2B66"/>
    <w:rsid w:val="00CC43BD"/>
    <w:rsid w:val="00CC74CD"/>
    <w:rsid w:val="00CD1617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2C9"/>
    <w:rsid w:val="00D8031D"/>
    <w:rsid w:val="00D81B3D"/>
    <w:rsid w:val="00D94697"/>
    <w:rsid w:val="00D977BC"/>
    <w:rsid w:val="00DA7A19"/>
    <w:rsid w:val="00DA7A6A"/>
    <w:rsid w:val="00DA7CDF"/>
    <w:rsid w:val="00DB488D"/>
    <w:rsid w:val="00DC3FD4"/>
    <w:rsid w:val="00DD49B8"/>
    <w:rsid w:val="00DD5B12"/>
    <w:rsid w:val="00DF579C"/>
    <w:rsid w:val="00E03460"/>
    <w:rsid w:val="00E07C98"/>
    <w:rsid w:val="00E10429"/>
    <w:rsid w:val="00E12B96"/>
    <w:rsid w:val="00E16BE7"/>
    <w:rsid w:val="00E26DCF"/>
    <w:rsid w:val="00E2726C"/>
    <w:rsid w:val="00E33CA0"/>
    <w:rsid w:val="00E4421A"/>
    <w:rsid w:val="00E7597C"/>
    <w:rsid w:val="00E76C16"/>
    <w:rsid w:val="00E83E5E"/>
    <w:rsid w:val="00E84A69"/>
    <w:rsid w:val="00E84B77"/>
    <w:rsid w:val="00E84F5D"/>
    <w:rsid w:val="00E8696E"/>
    <w:rsid w:val="00E96564"/>
    <w:rsid w:val="00EA53C7"/>
    <w:rsid w:val="00EA6AB7"/>
    <w:rsid w:val="00EA7AED"/>
    <w:rsid w:val="00EB3803"/>
    <w:rsid w:val="00EB392D"/>
    <w:rsid w:val="00EB6700"/>
    <w:rsid w:val="00EC01A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E38B9"/>
    <w:rsid w:val="00EF3ED5"/>
    <w:rsid w:val="00F008E9"/>
    <w:rsid w:val="00F031E6"/>
    <w:rsid w:val="00F04498"/>
    <w:rsid w:val="00F10176"/>
    <w:rsid w:val="00F141DD"/>
    <w:rsid w:val="00F16DE6"/>
    <w:rsid w:val="00F1758E"/>
    <w:rsid w:val="00F20973"/>
    <w:rsid w:val="00F23A43"/>
    <w:rsid w:val="00F245A3"/>
    <w:rsid w:val="00F2531D"/>
    <w:rsid w:val="00F34607"/>
    <w:rsid w:val="00F36105"/>
    <w:rsid w:val="00F44032"/>
    <w:rsid w:val="00F44286"/>
    <w:rsid w:val="00F615B1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FD61C"/>
  <w15:docId w15:val="{8FAB6AC5-F557-40A7-9E64-5214CFC8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F328B-FB9D-4ABA-B62F-BD3523BB0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229</Words>
  <Characters>1295</Characters>
  <Application>Microsoft Office Word</Application>
  <DocSecurity>0</DocSecurity>
  <Lines>80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9</cp:revision>
  <cp:lastPrinted>2020-01-20T12:31:00Z</cp:lastPrinted>
  <dcterms:created xsi:type="dcterms:W3CDTF">2020-01-20T12:06:00Z</dcterms:created>
  <dcterms:modified xsi:type="dcterms:W3CDTF">2020-01-20T12:37:00Z</dcterms:modified>
</cp:coreProperties>
</file>